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17D9D0EA" w:rsidR="001D6EB1" w:rsidRPr="00A16246" w:rsidRDefault="001D6EB1" w:rsidP="00465A49">
      <w:pPr>
        <w:spacing w:after="0"/>
        <w:rPr>
          <w:rFonts w:ascii="Calibri" w:hAnsi="Calibr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38"/>
        <w:gridCol w:w="113"/>
        <w:gridCol w:w="1701"/>
        <w:gridCol w:w="425"/>
        <w:gridCol w:w="1985"/>
        <w:gridCol w:w="28"/>
        <w:gridCol w:w="1673"/>
        <w:gridCol w:w="425"/>
        <w:gridCol w:w="709"/>
        <w:gridCol w:w="28"/>
        <w:gridCol w:w="2098"/>
        <w:gridCol w:w="312"/>
        <w:gridCol w:w="2410"/>
        <w:gridCol w:w="538"/>
        <w:gridCol w:w="425"/>
      </w:tblGrid>
      <w:tr w:rsidR="001D6EB1" w:rsidRPr="002333C1" w14:paraId="79EE4AB0" w14:textId="77777777" w:rsidTr="00BD3748">
        <w:trPr>
          <w:cantSplit/>
          <w:trHeight w:val="734"/>
        </w:trPr>
        <w:tc>
          <w:tcPr>
            <w:tcW w:w="1242" w:type="dxa"/>
          </w:tcPr>
          <w:p w14:paraId="075ED324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2333C1">
              <w:rPr>
                <w:rFonts w:ascii="Calibri" w:hAnsi="Calibri"/>
                <w:sz w:val="20"/>
                <w:szCs w:val="20"/>
              </w:rPr>
              <w:t>.</w:t>
            </w:r>
          </w:p>
          <w:p w14:paraId="5BD6BAC2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57C78489" w14:textId="6C34FDBE" w:rsidR="001D6EB1" w:rsidRPr="002333C1" w:rsidRDefault="005071A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8.45</w:t>
            </w:r>
            <w:r w:rsidR="001D6EB1">
              <w:rPr>
                <w:rFonts w:ascii="Calibri" w:hAnsi="Calibri"/>
                <w:sz w:val="20"/>
                <w:szCs w:val="20"/>
              </w:rPr>
              <w:t xml:space="preserve"> – 9.15</w:t>
            </w:r>
          </w:p>
        </w:tc>
        <w:tc>
          <w:tcPr>
            <w:tcW w:w="1701" w:type="dxa"/>
            <w:textDirection w:val="btLr"/>
          </w:tcPr>
          <w:p w14:paraId="1C34505E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9.15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10.15</w:t>
            </w:r>
          </w:p>
        </w:tc>
        <w:tc>
          <w:tcPr>
            <w:tcW w:w="425" w:type="dxa"/>
            <w:shd w:val="clear" w:color="auto" w:fill="FFE599"/>
            <w:textDirection w:val="tbRl"/>
          </w:tcPr>
          <w:p w14:paraId="1DFBDC66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14:paraId="6242FC03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 – 11.30</w:t>
            </w:r>
          </w:p>
        </w:tc>
        <w:tc>
          <w:tcPr>
            <w:tcW w:w="1701" w:type="dxa"/>
            <w:gridSpan w:val="2"/>
            <w:textDirection w:val="btLr"/>
          </w:tcPr>
          <w:p w14:paraId="3ECAD97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- 12.0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705133B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68BF7AF9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 – 1.10</w:t>
            </w:r>
          </w:p>
        </w:tc>
        <w:tc>
          <w:tcPr>
            <w:tcW w:w="2126" w:type="dxa"/>
            <w:gridSpan w:val="2"/>
            <w:textDirection w:val="btLr"/>
          </w:tcPr>
          <w:p w14:paraId="14DD99AC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2.00</w:t>
            </w:r>
          </w:p>
        </w:tc>
        <w:tc>
          <w:tcPr>
            <w:tcW w:w="2722" w:type="dxa"/>
            <w:gridSpan w:val="2"/>
            <w:textDirection w:val="btLr"/>
          </w:tcPr>
          <w:p w14:paraId="145D0E97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 – 2.4</w:t>
            </w:r>
            <w:r w:rsidRPr="002333C1">
              <w:rPr>
                <w:rFonts w:ascii="Calibri" w:hAnsi="Calibri"/>
                <w:sz w:val="20"/>
                <w:szCs w:val="20"/>
              </w:rPr>
              <w:t>5</w:t>
            </w:r>
          </w:p>
          <w:p w14:paraId="510565AF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E599"/>
            <w:textDirection w:val="btLr"/>
          </w:tcPr>
          <w:p w14:paraId="571AD891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2.50 – 3.10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3BF3256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3.10-3.20</w:t>
            </w:r>
          </w:p>
        </w:tc>
      </w:tr>
      <w:tr w:rsidR="008F5983" w:rsidRPr="002333C1" w14:paraId="2F6A3CAA" w14:textId="77777777" w:rsidTr="008F5983">
        <w:trPr>
          <w:cantSplit/>
          <w:trHeight w:val="545"/>
        </w:trPr>
        <w:tc>
          <w:tcPr>
            <w:tcW w:w="1242" w:type="dxa"/>
          </w:tcPr>
          <w:p w14:paraId="45B42837" w14:textId="77777777" w:rsidR="008F5983" w:rsidRDefault="008F5983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2B779D93" w14:textId="77777777" w:rsidR="008F5983" w:rsidRDefault="008F5983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Monday</w:t>
            </w:r>
          </w:p>
        </w:tc>
        <w:tc>
          <w:tcPr>
            <w:tcW w:w="851" w:type="dxa"/>
            <w:gridSpan w:val="2"/>
          </w:tcPr>
          <w:p w14:paraId="26E4D0D8" w14:textId="119FC0DB" w:rsidR="008F5983" w:rsidRPr="004A69A1" w:rsidRDefault="008F5983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Handwriting</w:t>
            </w:r>
          </w:p>
        </w:tc>
        <w:tc>
          <w:tcPr>
            <w:tcW w:w="1701" w:type="dxa"/>
          </w:tcPr>
          <w:p w14:paraId="57A98793" w14:textId="77777777" w:rsidR="008F5983" w:rsidRDefault="00023341" w:rsidP="00BD3748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Maths</w:t>
            </w:r>
          </w:p>
          <w:p w14:paraId="332CAA0A" w14:textId="69405539" w:rsidR="00023341" w:rsidRPr="00C94B9E" w:rsidRDefault="00023341" w:rsidP="00BD3748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Measuring temperature</w:t>
            </w:r>
          </w:p>
        </w:tc>
        <w:tc>
          <w:tcPr>
            <w:tcW w:w="425" w:type="dxa"/>
            <w:shd w:val="clear" w:color="auto" w:fill="FFE599"/>
            <w:textDirection w:val="btLr"/>
            <w:vAlign w:val="center"/>
          </w:tcPr>
          <w:p w14:paraId="5384049E" w14:textId="77777777" w:rsidR="008F5983" w:rsidRDefault="008F5983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6EC473" w14:textId="0A9DC999" w:rsidR="008F5983" w:rsidRDefault="00023341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English</w:t>
            </w:r>
          </w:p>
          <w:p w14:paraId="0AF4E1B6" w14:textId="4EE5916D" w:rsidR="00023341" w:rsidRDefault="00023341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Diary writing</w:t>
            </w:r>
          </w:p>
          <w:p w14:paraId="0AB20A14" w14:textId="54BC0E2B" w:rsidR="008F5983" w:rsidRDefault="00023341" w:rsidP="00023341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Tenses</w:t>
            </w:r>
          </w:p>
        </w:tc>
        <w:tc>
          <w:tcPr>
            <w:tcW w:w="1701" w:type="dxa"/>
            <w:gridSpan w:val="2"/>
          </w:tcPr>
          <w:p w14:paraId="1382EE4E" w14:textId="77777777" w:rsidR="00237664" w:rsidRDefault="008F5983" w:rsidP="003B227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 groups</w:t>
            </w:r>
          </w:p>
          <w:p w14:paraId="1007BF1F" w14:textId="084CA5AF" w:rsidR="00064FC0" w:rsidRPr="004F6320" w:rsidRDefault="004D2BAE" w:rsidP="003B227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 to and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143BD404" w14:textId="77777777" w:rsidR="008F5983" w:rsidRPr="004C67EE" w:rsidRDefault="008F5983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66FFC00B" w14:textId="5291DEAD" w:rsidR="008F5983" w:rsidRDefault="00023341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Library</w:t>
            </w:r>
          </w:p>
        </w:tc>
        <w:tc>
          <w:tcPr>
            <w:tcW w:w="2098" w:type="dxa"/>
          </w:tcPr>
          <w:p w14:paraId="15618AED" w14:textId="77777777" w:rsidR="007D1C2E" w:rsidRDefault="00023341" w:rsidP="0002334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</w:t>
            </w:r>
          </w:p>
          <w:p w14:paraId="267681D8" w14:textId="392B03FF" w:rsidR="00023341" w:rsidRDefault="00023341" w:rsidP="0002334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With Mrs Davies</w:t>
            </w:r>
          </w:p>
        </w:tc>
        <w:tc>
          <w:tcPr>
            <w:tcW w:w="2722" w:type="dxa"/>
            <w:gridSpan w:val="2"/>
          </w:tcPr>
          <w:p w14:paraId="702DFA54" w14:textId="77777777" w:rsidR="008C1510" w:rsidRDefault="00023341" w:rsidP="005752FA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ICT</w:t>
            </w:r>
          </w:p>
          <w:p w14:paraId="2B600FFD" w14:textId="0A4C86CE" w:rsidR="00023341" w:rsidRPr="00AA63A7" w:rsidRDefault="00023341" w:rsidP="005752FA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With Mrs Davies</w:t>
            </w:r>
          </w:p>
        </w:tc>
        <w:tc>
          <w:tcPr>
            <w:tcW w:w="963" w:type="dxa"/>
            <w:gridSpan w:val="2"/>
            <w:shd w:val="clear" w:color="auto" w:fill="FFE599"/>
          </w:tcPr>
          <w:p w14:paraId="1F52328E" w14:textId="475C9225" w:rsidR="008F5983" w:rsidRPr="0001308C" w:rsidRDefault="00023341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Story</w:t>
            </w:r>
          </w:p>
        </w:tc>
      </w:tr>
      <w:tr w:rsidR="00722D87" w:rsidRPr="002333C1" w14:paraId="468E91E6" w14:textId="77777777" w:rsidTr="00D46B37">
        <w:trPr>
          <w:cantSplit/>
          <w:trHeight w:val="545"/>
        </w:trPr>
        <w:tc>
          <w:tcPr>
            <w:tcW w:w="1242" w:type="dxa"/>
          </w:tcPr>
          <w:p w14:paraId="19A61FC0" w14:textId="77777777" w:rsidR="00722D87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151CC200" w14:textId="77777777" w:rsidR="00722D87" w:rsidRPr="002333C1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Tuesday</w:t>
            </w:r>
          </w:p>
        </w:tc>
        <w:tc>
          <w:tcPr>
            <w:tcW w:w="851" w:type="dxa"/>
            <w:gridSpan w:val="2"/>
          </w:tcPr>
          <w:p w14:paraId="5CCF01FE" w14:textId="761747EC" w:rsidR="00722D87" w:rsidRDefault="00D5493D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Times Tables</w:t>
            </w:r>
          </w:p>
        </w:tc>
        <w:tc>
          <w:tcPr>
            <w:tcW w:w="1701" w:type="dxa"/>
          </w:tcPr>
          <w:p w14:paraId="1B1BF2D9" w14:textId="77777777" w:rsidR="00D5493D" w:rsidRDefault="00D5493D" w:rsidP="00C94B9E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7F261775" w14:textId="13F7E152" w:rsidR="00722D87" w:rsidRPr="004B080A" w:rsidRDefault="00023341" w:rsidP="00C94B9E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Money 1,2,5,10p</w:t>
            </w:r>
          </w:p>
        </w:tc>
        <w:tc>
          <w:tcPr>
            <w:tcW w:w="425" w:type="dxa"/>
            <w:vMerge w:val="restart"/>
            <w:shd w:val="clear" w:color="auto" w:fill="FFE599"/>
            <w:textDirection w:val="btLr"/>
            <w:vAlign w:val="center"/>
          </w:tcPr>
          <w:p w14:paraId="735EEE7E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1BF055E1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B</w:t>
            </w:r>
          </w:p>
          <w:p w14:paraId="6E1B6730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C527D1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7395E7D8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EC396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E</w:t>
            </w:r>
          </w:p>
          <w:p w14:paraId="7963595E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685E63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1E634312" w14:textId="77777777" w:rsidR="00D5493D" w:rsidRDefault="00D5493D" w:rsidP="00D5493D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English</w:t>
            </w:r>
          </w:p>
          <w:p w14:paraId="05F9E3E5" w14:textId="6B9CABDD" w:rsidR="00722D87" w:rsidRPr="00BB21FD" w:rsidRDefault="00023341" w:rsidP="00BD740E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Possessive apostrophes</w:t>
            </w:r>
          </w:p>
        </w:tc>
        <w:tc>
          <w:tcPr>
            <w:tcW w:w="1701" w:type="dxa"/>
            <w:gridSpan w:val="2"/>
          </w:tcPr>
          <w:p w14:paraId="3C84A762" w14:textId="77777777" w:rsidR="00722D87" w:rsidRDefault="008F5983" w:rsidP="005071AE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Reading groups</w:t>
            </w:r>
          </w:p>
          <w:p w14:paraId="004124F0" w14:textId="50237F1E" w:rsidR="00237664" w:rsidRPr="00AA63A7" w:rsidRDefault="004D2BAE" w:rsidP="005071AE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y to an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425" w:type="dxa"/>
            <w:vMerge w:val="restart"/>
            <w:shd w:val="clear" w:color="auto" w:fill="D9D9D9"/>
            <w:textDirection w:val="btLr"/>
            <w:vAlign w:val="center"/>
          </w:tcPr>
          <w:p w14:paraId="5E32A8A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7C3774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L</w:t>
            </w:r>
          </w:p>
          <w:p w14:paraId="306834E2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8C1907A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Lunch</w:t>
            </w:r>
          </w:p>
          <w:p w14:paraId="24D0720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B2A0D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N</w:t>
            </w:r>
          </w:p>
          <w:p w14:paraId="3ED0A04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A1DE1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709" w:type="dxa"/>
          </w:tcPr>
          <w:p w14:paraId="6483A50A" w14:textId="7728A711" w:rsidR="00722D87" w:rsidRPr="00240806" w:rsidRDefault="00D46B37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438" w:type="dxa"/>
            <w:gridSpan w:val="3"/>
          </w:tcPr>
          <w:p w14:paraId="4A41E798" w14:textId="77777777" w:rsidR="00A62B1A" w:rsidRDefault="00023341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Art / DT</w:t>
            </w:r>
          </w:p>
          <w:p w14:paraId="4845AF4B" w14:textId="10046942" w:rsidR="00023341" w:rsidRPr="003B2272" w:rsidRDefault="00023341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Mothers Day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cards</w:t>
            </w:r>
          </w:p>
        </w:tc>
        <w:tc>
          <w:tcPr>
            <w:tcW w:w="2410" w:type="dxa"/>
          </w:tcPr>
          <w:p w14:paraId="53866CEF" w14:textId="77777777" w:rsidR="006D7AF9" w:rsidRDefault="00023341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PSHE</w:t>
            </w:r>
          </w:p>
          <w:p w14:paraId="3A25CEDB" w14:textId="7174DC07" w:rsidR="00023341" w:rsidRPr="004C67EE" w:rsidRDefault="00023341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Communities</w:t>
            </w:r>
          </w:p>
        </w:tc>
        <w:tc>
          <w:tcPr>
            <w:tcW w:w="963" w:type="dxa"/>
            <w:gridSpan w:val="2"/>
            <w:shd w:val="clear" w:color="auto" w:fill="FFFFFF"/>
          </w:tcPr>
          <w:p w14:paraId="1860F66D" w14:textId="77777777" w:rsidR="00D46B37" w:rsidRDefault="00D46B37" w:rsidP="00701D10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Recorders</w:t>
            </w:r>
          </w:p>
          <w:p w14:paraId="34629F85" w14:textId="0F5AD7E5" w:rsidR="00722D87" w:rsidRPr="00A62B1A" w:rsidRDefault="00B124F5" w:rsidP="00701D10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B,A,G</w:t>
            </w:r>
          </w:p>
        </w:tc>
      </w:tr>
      <w:tr w:rsidR="002A13E3" w:rsidRPr="002333C1" w14:paraId="25CEFDD2" w14:textId="77777777" w:rsidTr="00F83D7C">
        <w:trPr>
          <w:cantSplit/>
          <w:trHeight w:val="852"/>
        </w:trPr>
        <w:tc>
          <w:tcPr>
            <w:tcW w:w="1242" w:type="dxa"/>
          </w:tcPr>
          <w:p w14:paraId="66800390" w14:textId="77777777" w:rsidR="002A13E3" w:rsidRPr="002333C1" w:rsidRDefault="002A13E3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8159170" w14:textId="77777777" w:rsidR="002A13E3" w:rsidRPr="002333C1" w:rsidRDefault="002A13E3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E7965A1" w14:textId="77777777" w:rsidR="002A13E3" w:rsidRPr="002333C1" w:rsidRDefault="002A13E3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23CB991" w14:textId="74EF9E12" w:rsidR="002A13E3" w:rsidRPr="00901940" w:rsidRDefault="002A13E3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Maths Mats</w:t>
            </w:r>
          </w:p>
        </w:tc>
        <w:tc>
          <w:tcPr>
            <w:tcW w:w="1701" w:type="dxa"/>
          </w:tcPr>
          <w:p w14:paraId="357BEE80" w14:textId="77777777" w:rsidR="002A13E3" w:rsidRDefault="002A13E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EA7AE9E" w14:textId="59C87DF4" w:rsidR="002A13E3" w:rsidRPr="007D1C2E" w:rsidRDefault="002A13E3" w:rsidP="00EE1BBD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20, 50p £1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51E2AD0D" w14:textId="77777777" w:rsidR="002A13E3" w:rsidRPr="004C67EE" w:rsidRDefault="002A13E3" w:rsidP="00B124F5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777079" w14:textId="77777777" w:rsidR="002A13E3" w:rsidRDefault="002A13E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</w:t>
            </w:r>
          </w:p>
          <w:p w14:paraId="0015BAC5" w14:textId="69262862" w:rsidR="002A13E3" w:rsidRPr="004C67EE" w:rsidRDefault="002A13E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Apostrophes for possession</w:t>
            </w:r>
          </w:p>
        </w:tc>
        <w:tc>
          <w:tcPr>
            <w:tcW w:w="1701" w:type="dxa"/>
            <w:gridSpan w:val="2"/>
          </w:tcPr>
          <w:p w14:paraId="411CF32E" w14:textId="77777777" w:rsidR="002A13E3" w:rsidRDefault="002A13E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 groups</w:t>
            </w:r>
          </w:p>
          <w:p w14:paraId="5CAAD262" w14:textId="45EA922E" w:rsidR="002A13E3" w:rsidRPr="004C67EE" w:rsidRDefault="002A13E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ey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words</w:t>
            </w:r>
          </w:p>
        </w:tc>
        <w:tc>
          <w:tcPr>
            <w:tcW w:w="425" w:type="dxa"/>
            <w:vMerge/>
            <w:shd w:val="clear" w:color="auto" w:fill="D9D9D9"/>
          </w:tcPr>
          <w:p w14:paraId="2055E9FF" w14:textId="77777777" w:rsidR="002A13E3" w:rsidRPr="004C67EE" w:rsidRDefault="002A13E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1AFEAE6F" w14:textId="14F9AD2E" w:rsidR="002A13E3" w:rsidRPr="00240806" w:rsidRDefault="002A13E3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410" w:type="dxa"/>
            <w:gridSpan w:val="2"/>
          </w:tcPr>
          <w:p w14:paraId="742057A7" w14:textId="77777777" w:rsidR="002A13E3" w:rsidRDefault="002A13E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Science</w:t>
            </w:r>
          </w:p>
          <w:p w14:paraId="2E934D10" w14:textId="01EBC981" w:rsidR="002A13E3" w:rsidRDefault="002A13E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Survival</w:t>
            </w:r>
          </w:p>
        </w:tc>
        <w:tc>
          <w:tcPr>
            <w:tcW w:w="2410" w:type="dxa"/>
          </w:tcPr>
          <w:p w14:paraId="6D2206FA" w14:textId="77777777" w:rsidR="002A13E3" w:rsidRDefault="002A13E3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Geography</w:t>
            </w:r>
          </w:p>
          <w:p w14:paraId="5DF739F0" w14:textId="1AAF9F97" w:rsidR="002A13E3" w:rsidRPr="00572815" w:rsidRDefault="002A13E3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Comparing weather</w:t>
            </w:r>
          </w:p>
        </w:tc>
        <w:tc>
          <w:tcPr>
            <w:tcW w:w="963" w:type="dxa"/>
            <w:gridSpan w:val="2"/>
            <w:shd w:val="clear" w:color="auto" w:fill="FFE599"/>
          </w:tcPr>
          <w:p w14:paraId="7076A3EC" w14:textId="0312705F" w:rsidR="002A13E3" w:rsidRPr="00DA23F2" w:rsidRDefault="002A13E3" w:rsidP="00B124F5">
            <w:pPr>
              <w:spacing w:after="0"/>
              <w:jc w:val="center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Music assembly</w:t>
            </w:r>
          </w:p>
          <w:p w14:paraId="127B789E" w14:textId="25165B6D" w:rsidR="002A13E3" w:rsidRPr="004C67EE" w:rsidRDefault="002A13E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23341" w:rsidRPr="00831C17" w14:paraId="10FE555B" w14:textId="1C3EE714" w:rsidTr="006C0211">
        <w:trPr>
          <w:cantSplit/>
          <w:trHeight w:val="854"/>
        </w:trPr>
        <w:tc>
          <w:tcPr>
            <w:tcW w:w="1242" w:type="dxa"/>
          </w:tcPr>
          <w:p w14:paraId="10EC3284" w14:textId="77777777" w:rsidR="00023341" w:rsidRPr="002333C1" w:rsidRDefault="00023341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05AA188" w14:textId="77777777" w:rsidR="00023341" w:rsidRPr="002333C1" w:rsidRDefault="00023341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Thur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sday</w:t>
            </w:r>
          </w:p>
          <w:p w14:paraId="3FF3C55C" w14:textId="77777777" w:rsidR="00023341" w:rsidRPr="002333C1" w:rsidRDefault="00023341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DCFAC91" w14:textId="4968E3D5" w:rsidR="00023341" w:rsidRPr="00023341" w:rsidRDefault="00023341" w:rsidP="00B124F5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 w:rsidRPr="00023341">
              <w:rPr>
                <w:rFonts w:ascii="Calibri" w:hAnsi="Calibri"/>
                <w:sz w:val="18"/>
                <w:szCs w:val="18"/>
              </w:rPr>
              <w:t>Corrections</w:t>
            </w:r>
          </w:p>
        </w:tc>
        <w:tc>
          <w:tcPr>
            <w:tcW w:w="1814" w:type="dxa"/>
            <w:gridSpan w:val="2"/>
          </w:tcPr>
          <w:p w14:paraId="43DD3C29" w14:textId="77777777" w:rsidR="00023341" w:rsidRPr="00023341" w:rsidRDefault="00023341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023341">
              <w:rPr>
                <w:rFonts w:ascii="Calibri" w:hAnsi="Calibri"/>
                <w:sz w:val="20"/>
                <w:szCs w:val="20"/>
              </w:rPr>
              <w:t>PE</w:t>
            </w:r>
          </w:p>
          <w:p w14:paraId="7CC24CB4" w14:textId="26614A47" w:rsidR="00023341" w:rsidRPr="00023341" w:rsidRDefault="00023341" w:rsidP="00B124F5">
            <w:pPr>
              <w:spacing w:after="0" w:line="276" w:lineRule="auto"/>
              <w:rPr>
                <w:rFonts w:ascii="Calibri" w:hAnsi="Calibri"/>
                <w:sz w:val="24"/>
                <w:szCs w:val="24"/>
              </w:rPr>
            </w:pPr>
            <w:r w:rsidRPr="00023341">
              <w:rPr>
                <w:rFonts w:ascii="Calibri" w:hAnsi="Calibri"/>
                <w:sz w:val="20"/>
                <w:szCs w:val="20"/>
              </w:rPr>
              <w:t xml:space="preserve">With Ms </w:t>
            </w:r>
            <w:proofErr w:type="spellStart"/>
            <w:r w:rsidRPr="00023341">
              <w:rPr>
                <w:rFonts w:ascii="Calibri" w:hAnsi="Calibri"/>
                <w:sz w:val="20"/>
                <w:szCs w:val="20"/>
              </w:rPr>
              <w:t>Gingell</w:t>
            </w:r>
            <w:proofErr w:type="spellEnd"/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450587F5" w14:textId="77777777" w:rsidR="00023341" w:rsidRPr="00021F78" w:rsidRDefault="00023341" w:rsidP="00B124F5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D0258C" w14:textId="370C501D" w:rsidR="00023341" w:rsidRDefault="00023341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03D9182" w14:textId="294F20A1" w:rsidR="00023341" w:rsidRPr="00021F78" w:rsidRDefault="00023341" w:rsidP="002A3F8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Calculating amounts</w:t>
            </w:r>
          </w:p>
        </w:tc>
        <w:tc>
          <w:tcPr>
            <w:tcW w:w="1701" w:type="dxa"/>
            <w:gridSpan w:val="2"/>
          </w:tcPr>
          <w:p w14:paraId="35464274" w14:textId="77777777" w:rsidR="00023341" w:rsidRDefault="00023341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 groups</w:t>
            </w:r>
          </w:p>
          <w:p w14:paraId="0E754C90" w14:textId="3C027233" w:rsidR="00023341" w:rsidRPr="00021F78" w:rsidRDefault="00023341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Adding es</w:t>
            </w:r>
          </w:p>
        </w:tc>
        <w:tc>
          <w:tcPr>
            <w:tcW w:w="425" w:type="dxa"/>
            <w:vMerge/>
            <w:shd w:val="clear" w:color="auto" w:fill="D9D9D9"/>
          </w:tcPr>
          <w:p w14:paraId="4506D939" w14:textId="77777777" w:rsidR="00023341" w:rsidRPr="00021F78" w:rsidRDefault="00023341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57" w:type="dxa"/>
            <w:gridSpan w:val="5"/>
          </w:tcPr>
          <w:p w14:paraId="311B3267" w14:textId="77777777" w:rsidR="00023341" w:rsidRDefault="00023341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Art</w:t>
            </w:r>
          </w:p>
          <w:p w14:paraId="14164394" w14:textId="77777777" w:rsidR="00023341" w:rsidRPr="00BD3748" w:rsidRDefault="00023341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Colour Magic</w:t>
            </w:r>
          </w:p>
          <w:p w14:paraId="1C41F75A" w14:textId="1D11E0DA" w:rsidR="00023341" w:rsidRPr="00BD3748" w:rsidRDefault="00023341" w:rsidP="002F57BE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14:paraId="3433A310" w14:textId="771D3CD9" w:rsidR="00023341" w:rsidRPr="00BD3748" w:rsidRDefault="00023341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Library</w:t>
            </w:r>
          </w:p>
        </w:tc>
      </w:tr>
      <w:tr w:rsidR="00B124F5" w:rsidRPr="00831C17" w14:paraId="4F608EAC" w14:textId="77777777" w:rsidTr="00BD3748">
        <w:trPr>
          <w:cantSplit/>
          <w:trHeight w:val="976"/>
        </w:trPr>
        <w:tc>
          <w:tcPr>
            <w:tcW w:w="1242" w:type="dxa"/>
          </w:tcPr>
          <w:p w14:paraId="081D50F0" w14:textId="77777777" w:rsidR="00B124F5" w:rsidRPr="002333C1" w:rsidRDefault="00B124F5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7B6C899" w14:textId="77777777" w:rsidR="00B124F5" w:rsidRPr="002333C1" w:rsidRDefault="00B124F5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Fri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6A3A855F" w14:textId="77777777" w:rsidR="00B124F5" w:rsidRPr="002333C1" w:rsidRDefault="00B124F5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21B8E03" w14:textId="298FC39F" w:rsidR="00B124F5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Spag mat</w:t>
            </w:r>
          </w:p>
          <w:p w14:paraId="5623F6A2" w14:textId="77777777" w:rsidR="00B124F5" w:rsidRPr="00632277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B9941F" w14:textId="77777777" w:rsidR="00B124F5" w:rsidRDefault="00B124F5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367438FD" w14:textId="41498D6B" w:rsidR="00B124F5" w:rsidRPr="00021F78" w:rsidRDefault="00023341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Calculating amounts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23BAFF94" w14:textId="77777777" w:rsidR="00B124F5" w:rsidRPr="00021F78" w:rsidRDefault="00B124F5" w:rsidP="00B124F5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3" w:type="dxa"/>
            <w:gridSpan w:val="2"/>
          </w:tcPr>
          <w:p w14:paraId="76032FEE" w14:textId="77777777" w:rsidR="00B124F5" w:rsidRDefault="00B124F5" w:rsidP="00B124F5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English</w:t>
            </w:r>
          </w:p>
          <w:p w14:paraId="57EB970C" w14:textId="3DB4E282" w:rsidR="00B124F5" w:rsidRPr="003B2272" w:rsidRDefault="00023341" w:rsidP="00B124F5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Diary plan</w:t>
            </w:r>
          </w:p>
        </w:tc>
        <w:tc>
          <w:tcPr>
            <w:tcW w:w="1673" w:type="dxa"/>
          </w:tcPr>
          <w:p w14:paraId="539782C4" w14:textId="77777777" w:rsidR="00B124F5" w:rsidRDefault="008F598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 groups</w:t>
            </w:r>
          </w:p>
          <w:p w14:paraId="040E8FBD" w14:textId="3EE165E8" w:rsidR="00237664" w:rsidRPr="00021F78" w:rsidRDefault="004D2BAE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o-e making oo</w:t>
            </w:r>
          </w:p>
        </w:tc>
        <w:tc>
          <w:tcPr>
            <w:tcW w:w="425" w:type="dxa"/>
            <w:vMerge/>
            <w:shd w:val="clear" w:color="auto" w:fill="D9D9D9"/>
          </w:tcPr>
          <w:p w14:paraId="3DACFA1C" w14:textId="77777777" w:rsidR="00B124F5" w:rsidRPr="00021F78" w:rsidRDefault="00B124F5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9570CA" w14:textId="668059AA" w:rsidR="00B124F5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3003E3B5" w14:textId="010F2BB8" w:rsidR="00B124F5" w:rsidRPr="00240806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68C32708" w14:textId="77777777" w:rsidR="00B124F5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494A56C5" w14:textId="77777777" w:rsidR="00B124F5" w:rsidRDefault="002A13E3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Comprehension</w:t>
            </w:r>
          </w:p>
          <w:p w14:paraId="204360EF" w14:textId="5983F981" w:rsidR="002A13E3" w:rsidRPr="00E93235" w:rsidRDefault="002A13E3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Spider Weaver / class reader</w:t>
            </w:r>
          </w:p>
        </w:tc>
        <w:tc>
          <w:tcPr>
            <w:tcW w:w="2722" w:type="dxa"/>
            <w:gridSpan w:val="2"/>
          </w:tcPr>
          <w:p w14:paraId="674EA25D" w14:textId="77777777" w:rsidR="00B124F5" w:rsidRDefault="008C1510" w:rsidP="008F5983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Music</w:t>
            </w:r>
          </w:p>
          <w:p w14:paraId="53EA83EB" w14:textId="7E7C7168" w:rsidR="00237664" w:rsidRPr="00E93235" w:rsidRDefault="004B080A" w:rsidP="008F5983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Transport rhythms</w:t>
            </w:r>
          </w:p>
        </w:tc>
        <w:tc>
          <w:tcPr>
            <w:tcW w:w="963" w:type="dxa"/>
            <w:gridSpan w:val="2"/>
            <w:shd w:val="clear" w:color="auto" w:fill="FFE599"/>
          </w:tcPr>
          <w:p w14:paraId="66D3B911" w14:textId="77777777" w:rsidR="00B124F5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Celebration assembly</w:t>
            </w:r>
          </w:p>
          <w:p w14:paraId="636FB430" w14:textId="6CB0AC54" w:rsidR="00B124F5" w:rsidRPr="00021F78" w:rsidRDefault="00B124F5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D81CCE6" w14:textId="51A5F11D" w:rsidR="004645B6" w:rsidRDefault="002B069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Homewo</w:t>
      </w:r>
      <w:r w:rsidR="00FD55CA">
        <w:rPr>
          <w:rFonts w:ascii="Calibri" w:hAnsi="Calibri"/>
          <w:b/>
        </w:rPr>
        <w:t xml:space="preserve">rk </w:t>
      </w:r>
      <w:r w:rsidR="002A13E3">
        <w:rPr>
          <w:rFonts w:ascii="Calibri" w:hAnsi="Calibri"/>
          <w:b/>
        </w:rPr>
        <w:t>9</w:t>
      </w:r>
      <w:r w:rsidR="00787949" w:rsidRPr="00787949">
        <w:rPr>
          <w:rFonts w:ascii="Calibri" w:hAnsi="Calibri"/>
          <w:b/>
          <w:vertAlign w:val="superscript"/>
        </w:rPr>
        <w:t>th</w:t>
      </w:r>
      <w:r w:rsidR="002F57BE">
        <w:rPr>
          <w:rFonts w:ascii="Calibri" w:hAnsi="Calibri"/>
          <w:b/>
        </w:rPr>
        <w:t xml:space="preserve"> – 1</w:t>
      </w:r>
      <w:r w:rsidR="002A13E3">
        <w:rPr>
          <w:rFonts w:ascii="Calibri" w:hAnsi="Calibri"/>
          <w:b/>
        </w:rPr>
        <w:t>3</w:t>
      </w:r>
      <w:r w:rsidR="008F5983" w:rsidRPr="008F5983">
        <w:rPr>
          <w:rFonts w:ascii="Calibri" w:hAnsi="Calibri"/>
          <w:b/>
          <w:vertAlign w:val="superscript"/>
        </w:rPr>
        <w:t>th</w:t>
      </w:r>
      <w:r w:rsidR="002F57BE">
        <w:rPr>
          <w:rFonts w:ascii="Calibri" w:hAnsi="Calibri"/>
          <w:b/>
        </w:rPr>
        <w:t xml:space="preserve"> March</w:t>
      </w:r>
    </w:p>
    <w:p w14:paraId="6FA3576D" w14:textId="611F126B" w:rsidR="004645B6" w:rsidRDefault="004645B6" w:rsidP="004645B6">
      <w:pPr>
        <w:spacing w:after="0"/>
        <w:rPr>
          <w:rFonts w:ascii="Calibri" w:hAnsi="Calibri"/>
        </w:rPr>
      </w:pPr>
      <w:r w:rsidRPr="004645B6">
        <w:rPr>
          <w:rFonts w:ascii="Calibri" w:hAnsi="Calibri"/>
        </w:rPr>
        <w:t>Monday – Times tables</w:t>
      </w:r>
      <w:r w:rsidR="008F5983">
        <w:rPr>
          <w:rFonts w:ascii="Calibri" w:hAnsi="Calibri"/>
        </w:rPr>
        <w:t xml:space="preserve"> – Pl</w:t>
      </w:r>
      <w:r w:rsidR="00083A0D">
        <w:rPr>
          <w:rFonts w:ascii="Calibri" w:hAnsi="Calibri"/>
        </w:rPr>
        <w:t>ease prac</w:t>
      </w:r>
      <w:r w:rsidR="00EA4D82">
        <w:rPr>
          <w:rFonts w:ascii="Calibri" w:hAnsi="Calibri"/>
        </w:rPr>
        <w:t>tise all 5 times and divides</w:t>
      </w:r>
      <w:r w:rsidR="002E72C7">
        <w:rPr>
          <w:rFonts w:ascii="Calibri" w:hAnsi="Calibri"/>
        </w:rPr>
        <w:t>.</w:t>
      </w:r>
    </w:p>
    <w:p w14:paraId="681F64D9" w14:textId="3CAAB9A1" w:rsidR="004645B6" w:rsidRDefault="004645B6" w:rsidP="004645B6">
      <w:pPr>
        <w:spacing w:after="0"/>
        <w:rPr>
          <w:rFonts w:ascii="Calibri" w:hAnsi="Calibri"/>
        </w:rPr>
      </w:pPr>
      <w:r>
        <w:rPr>
          <w:rFonts w:ascii="Calibri" w:hAnsi="Calibri"/>
        </w:rPr>
        <w:t>Tuesday –</w:t>
      </w:r>
      <w:r w:rsidR="00BD740E">
        <w:rPr>
          <w:rFonts w:ascii="Calibri" w:hAnsi="Calibri"/>
        </w:rPr>
        <w:t xml:space="preserve"> Reading –</w:t>
      </w:r>
      <w:r w:rsidR="002F57BE">
        <w:rPr>
          <w:rFonts w:ascii="Calibri" w:hAnsi="Calibri"/>
        </w:rPr>
        <w:t xml:space="preserve"> </w:t>
      </w:r>
      <w:r w:rsidR="00EA4D82">
        <w:rPr>
          <w:rFonts w:ascii="Calibri" w:hAnsi="Calibri"/>
        </w:rPr>
        <w:t>Please find a noun, verb, adjective and adverb after you have read.</w:t>
      </w:r>
    </w:p>
    <w:p w14:paraId="0E302392" w14:textId="2DA7FEDF" w:rsidR="004645B6" w:rsidRPr="004645B6" w:rsidRDefault="004645B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</w:rPr>
        <w:t>Wednes</w:t>
      </w:r>
      <w:r w:rsidR="00F17756">
        <w:rPr>
          <w:rFonts w:ascii="Calibri" w:hAnsi="Calibri"/>
        </w:rPr>
        <w:t>day – Spelli</w:t>
      </w:r>
      <w:r w:rsidR="00083A0D">
        <w:rPr>
          <w:rFonts w:ascii="Calibri" w:hAnsi="Calibri"/>
        </w:rPr>
        <w:t xml:space="preserve">ng – Practise week </w:t>
      </w:r>
      <w:r w:rsidR="002F57BE">
        <w:rPr>
          <w:rFonts w:ascii="Calibri" w:hAnsi="Calibri"/>
        </w:rPr>
        <w:t>3</w:t>
      </w:r>
      <w:r>
        <w:rPr>
          <w:rFonts w:ascii="Calibri" w:hAnsi="Calibri"/>
        </w:rPr>
        <w:t xml:space="preserve"> spellings</w:t>
      </w:r>
    </w:p>
    <w:p w14:paraId="2C1AB2E2" w14:textId="149F1434" w:rsidR="00701D10" w:rsidRDefault="0082612A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Thursday – </w:t>
      </w:r>
      <w:proofErr w:type="gramStart"/>
      <w:r w:rsidR="00083A0D">
        <w:rPr>
          <w:rFonts w:ascii="Calibri" w:hAnsi="Calibri"/>
        </w:rPr>
        <w:t>Reading  -</w:t>
      </w:r>
      <w:proofErr w:type="gramEnd"/>
      <w:r w:rsidR="002F57BE">
        <w:rPr>
          <w:rFonts w:ascii="Calibri" w:hAnsi="Calibri"/>
        </w:rPr>
        <w:t xml:space="preserve"> </w:t>
      </w:r>
      <w:r w:rsidR="00EA4D82">
        <w:rPr>
          <w:rFonts w:ascii="Calibri" w:hAnsi="Calibri"/>
        </w:rPr>
        <w:t>Think of a new title for your book.</w:t>
      </w:r>
    </w:p>
    <w:p w14:paraId="174D538F" w14:textId="169EF838" w:rsidR="00701D10" w:rsidRDefault="00701D10" w:rsidP="00701D10">
      <w:pPr>
        <w:spacing w:after="0"/>
        <w:rPr>
          <w:sz w:val="16"/>
          <w:szCs w:val="16"/>
        </w:rPr>
      </w:pPr>
      <w:r>
        <w:rPr>
          <w:rFonts w:ascii="Calibri" w:hAnsi="Calibri"/>
        </w:rPr>
        <w:t>Friday – Maths –</w:t>
      </w:r>
      <w:r w:rsidR="0082612A">
        <w:rPr>
          <w:rFonts w:ascii="Calibri" w:hAnsi="Calibri"/>
        </w:rPr>
        <w:t xml:space="preserve"> </w:t>
      </w:r>
      <w:r w:rsidR="00EA4D82">
        <w:rPr>
          <w:rFonts w:ascii="Calibri" w:hAnsi="Calibri"/>
        </w:rPr>
        <w:t xml:space="preserve">Please do 5 mins on </w:t>
      </w:r>
      <w:proofErr w:type="spellStart"/>
      <w:r w:rsidR="00EA4D82">
        <w:rPr>
          <w:rFonts w:ascii="Calibri" w:hAnsi="Calibri"/>
        </w:rPr>
        <w:t>Numbots</w:t>
      </w:r>
      <w:proofErr w:type="spellEnd"/>
    </w:p>
    <w:p w14:paraId="5EA17F12" w14:textId="60F48589" w:rsidR="00074299" w:rsidRDefault="00074299" w:rsidP="00C33A3D">
      <w:pPr>
        <w:spacing w:after="0"/>
        <w:rPr>
          <w:rFonts w:ascii="Calibri" w:hAnsi="Calibri"/>
          <w:b/>
        </w:rPr>
      </w:pPr>
    </w:p>
    <w:p w14:paraId="741EF4F4" w14:textId="50007F5A" w:rsidR="00C6557A" w:rsidRPr="00C33A3D" w:rsidRDefault="00721036" w:rsidP="00C33A3D">
      <w:pPr>
        <w:spacing w:after="0"/>
        <w:rPr>
          <w:rFonts w:ascii="Calibri" w:hAnsi="Calibr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E9A45D2" wp14:editId="6D64B379">
            <wp:simplePos x="0" y="0"/>
            <wp:positionH relativeFrom="margin">
              <wp:posOffset>8520430</wp:posOffset>
            </wp:positionH>
            <wp:positionV relativeFrom="paragraph">
              <wp:posOffset>12700</wp:posOffset>
            </wp:positionV>
            <wp:extent cx="885825" cy="931545"/>
            <wp:effectExtent l="0" t="0" r="9525" b="1905"/>
            <wp:wrapSquare wrapText="bothSides"/>
            <wp:docPr id="9" name="Picture 9" descr="Green Watering Can with Spring Flowers PNG Clipart​ | Gallery Yopriceville  -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 Watering Can with Spring Flowers PNG Clipart​ | Gallery Yopriceville  -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882BA9" wp14:editId="72370694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95350" cy="931545"/>
            <wp:effectExtent l="0" t="0" r="0" b="1905"/>
            <wp:wrapSquare wrapText="bothSides"/>
            <wp:docPr id="10" name="Picture 10" descr="Green Watering Can with Spring Flowers PNG Clipart​ | Gallery Yopriceville  -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 Watering Can with Spring Flowers PNG Clipart​ | Gallery Yopriceville  -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53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A3D">
        <w:rPr>
          <w:rFonts w:ascii="Calibri" w:hAnsi="Calibri"/>
          <w:b/>
        </w:rPr>
        <w:t>Extra</w:t>
      </w:r>
    </w:p>
    <w:p w14:paraId="464E3247" w14:textId="03B36605" w:rsidR="000B11D6" w:rsidRPr="00C33A3D" w:rsidRDefault="00544B4D" w:rsidP="00090186">
      <w:pPr>
        <w:rPr>
          <w:sz w:val="28"/>
          <w:szCs w:val="28"/>
        </w:rPr>
      </w:pPr>
      <w:r>
        <w:rPr>
          <w:sz w:val="28"/>
          <w:szCs w:val="28"/>
        </w:rPr>
        <w:t>Have a go at the African animal crossword.</w:t>
      </w:r>
    </w:p>
    <w:sectPr w:rsidR="000B11D6" w:rsidRPr="00C33A3D" w:rsidSect="00137739">
      <w:headerReference w:type="default" r:id="rId12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7412" w14:textId="77777777" w:rsidR="00CF4F92" w:rsidRDefault="00CF4F92" w:rsidP="007369D5">
      <w:pPr>
        <w:spacing w:after="0" w:line="240" w:lineRule="auto"/>
      </w:pPr>
      <w:r>
        <w:separator/>
      </w:r>
    </w:p>
  </w:endnote>
  <w:endnote w:type="continuationSeparator" w:id="0">
    <w:p w14:paraId="7568C73B" w14:textId="77777777" w:rsidR="00CF4F92" w:rsidRDefault="00CF4F92" w:rsidP="0073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1BEC" w14:textId="77777777" w:rsidR="00CF4F92" w:rsidRDefault="00CF4F92" w:rsidP="007369D5">
      <w:pPr>
        <w:spacing w:after="0" w:line="240" w:lineRule="auto"/>
      </w:pPr>
      <w:r>
        <w:separator/>
      </w:r>
    </w:p>
  </w:footnote>
  <w:footnote w:type="continuationSeparator" w:id="0">
    <w:p w14:paraId="15890113" w14:textId="77777777" w:rsidR="00CF4F92" w:rsidRDefault="00CF4F92" w:rsidP="0073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54483E74" w:rsidR="007369D5" w:rsidRPr="006735AE" w:rsidRDefault="00137739" w:rsidP="00787949">
    <w:pPr>
      <w:pStyle w:val="Header"/>
      <w:jc w:val="cent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6D8DF70" wp14:editId="4BEB3F98">
          <wp:simplePos x="0" y="0"/>
          <wp:positionH relativeFrom="margin">
            <wp:posOffset>9171940</wp:posOffset>
          </wp:positionH>
          <wp:positionV relativeFrom="paragraph">
            <wp:posOffset>10795</wp:posOffset>
          </wp:positionV>
          <wp:extent cx="657225" cy="68580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34D5FA41">
          <wp:extent cx="704850" cy="7048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949">
      <w:rPr>
        <w:noProof/>
        <w:lang w:eastAsia="en-GB"/>
      </w:rPr>
      <w:drawing>
        <wp:inline distT="0" distB="0" distL="0" distR="0" wp14:anchorId="28EDD87B" wp14:editId="4796A2B3">
          <wp:extent cx="1616869" cy="666750"/>
          <wp:effectExtent l="0" t="0" r="2540" b="0"/>
          <wp:docPr id="6" name="Picture 6" descr="Spring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ring Border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78" cy="67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949">
      <w:rPr>
        <w:noProof/>
        <w:lang w:eastAsia="en-GB"/>
      </w:rPr>
      <w:drawing>
        <wp:inline distT="0" distB="0" distL="0" distR="0" wp14:anchorId="67A78BAC" wp14:editId="7D12AEA9">
          <wp:extent cx="1616869" cy="666750"/>
          <wp:effectExtent l="0" t="0" r="2540" b="0"/>
          <wp:docPr id="4" name="Picture 4" descr="Spring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ring Border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78" cy="67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57BE">
      <w:rPr>
        <w:sz w:val="40"/>
        <w:szCs w:val="40"/>
      </w:rPr>
      <w:t xml:space="preserve"> Spring 2 Week 3</w:t>
    </w:r>
    <w:r w:rsidR="00787949">
      <w:rPr>
        <w:sz w:val="40"/>
        <w:szCs w:val="40"/>
      </w:rPr>
      <w:t xml:space="preserve"> </w:t>
    </w:r>
    <w:r w:rsidR="00787949">
      <w:rPr>
        <w:noProof/>
        <w:lang w:eastAsia="en-GB"/>
      </w:rPr>
      <w:drawing>
        <wp:inline distT="0" distB="0" distL="0" distR="0" wp14:anchorId="27D6039A" wp14:editId="5854FD97">
          <wp:extent cx="1616869" cy="666750"/>
          <wp:effectExtent l="0" t="0" r="2540" b="0"/>
          <wp:docPr id="7" name="Picture 7" descr="Spring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ring Border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78" cy="67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949">
      <w:rPr>
        <w:noProof/>
        <w:lang w:eastAsia="en-GB"/>
      </w:rPr>
      <w:drawing>
        <wp:inline distT="0" distB="0" distL="0" distR="0" wp14:anchorId="19ACFE30" wp14:editId="1CA04810">
          <wp:extent cx="1616869" cy="666750"/>
          <wp:effectExtent l="0" t="0" r="2540" b="0"/>
          <wp:docPr id="8" name="Picture 8" descr="Spring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ring Border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78" cy="67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DEA"/>
    <w:multiLevelType w:val="hybridMultilevel"/>
    <w:tmpl w:val="B486F528"/>
    <w:lvl w:ilvl="0" w:tplc="D812E9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8D76C82"/>
    <w:multiLevelType w:val="hybridMultilevel"/>
    <w:tmpl w:val="2C88D4F8"/>
    <w:lvl w:ilvl="0" w:tplc="50E6E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6079F"/>
    <w:multiLevelType w:val="hybridMultilevel"/>
    <w:tmpl w:val="E5B62626"/>
    <w:lvl w:ilvl="0" w:tplc="CF7A2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84033">
    <w:abstractNumId w:val="0"/>
  </w:num>
  <w:num w:numId="2" w16cid:durableId="439028995">
    <w:abstractNumId w:val="1"/>
  </w:num>
  <w:num w:numId="3" w16cid:durableId="56079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231D8"/>
    <w:rsid w:val="00023341"/>
    <w:rsid w:val="000520E7"/>
    <w:rsid w:val="00064FC0"/>
    <w:rsid w:val="00074299"/>
    <w:rsid w:val="00080423"/>
    <w:rsid w:val="00083A0D"/>
    <w:rsid w:val="00090186"/>
    <w:rsid w:val="000B11D6"/>
    <w:rsid w:val="000B1BA0"/>
    <w:rsid w:val="000D40E1"/>
    <w:rsid w:val="000F3728"/>
    <w:rsid w:val="00137739"/>
    <w:rsid w:val="00167DC7"/>
    <w:rsid w:val="001C551A"/>
    <w:rsid w:val="001D6EB1"/>
    <w:rsid w:val="00222068"/>
    <w:rsid w:val="00236751"/>
    <w:rsid w:val="00237664"/>
    <w:rsid w:val="002674C9"/>
    <w:rsid w:val="002A13E3"/>
    <w:rsid w:val="002A3F80"/>
    <w:rsid w:val="002B00F6"/>
    <w:rsid w:val="002B0696"/>
    <w:rsid w:val="002E72C7"/>
    <w:rsid w:val="002F57BE"/>
    <w:rsid w:val="003B2272"/>
    <w:rsid w:val="003C5E54"/>
    <w:rsid w:val="00402DE0"/>
    <w:rsid w:val="00414DA4"/>
    <w:rsid w:val="0042724B"/>
    <w:rsid w:val="004645B6"/>
    <w:rsid w:val="00465A49"/>
    <w:rsid w:val="00470822"/>
    <w:rsid w:val="004B080A"/>
    <w:rsid w:val="004D2BAE"/>
    <w:rsid w:val="004F6320"/>
    <w:rsid w:val="005071AE"/>
    <w:rsid w:val="00544B4D"/>
    <w:rsid w:val="005752FA"/>
    <w:rsid w:val="005E2112"/>
    <w:rsid w:val="006525F9"/>
    <w:rsid w:val="006735AE"/>
    <w:rsid w:val="006D1548"/>
    <w:rsid w:val="006D7AF9"/>
    <w:rsid w:val="006F476A"/>
    <w:rsid w:val="00701D10"/>
    <w:rsid w:val="00720027"/>
    <w:rsid w:val="00721036"/>
    <w:rsid w:val="00722D87"/>
    <w:rsid w:val="00732AA5"/>
    <w:rsid w:val="007369D5"/>
    <w:rsid w:val="00757640"/>
    <w:rsid w:val="0077728C"/>
    <w:rsid w:val="00787949"/>
    <w:rsid w:val="007B45C3"/>
    <w:rsid w:val="007D1C2E"/>
    <w:rsid w:val="00822C8F"/>
    <w:rsid w:val="0082612A"/>
    <w:rsid w:val="0084209C"/>
    <w:rsid w:val="008568F0"/>
    <w:rsid w:val="00864367"/>
    <w:rsid w:val="008925F8"/>
    <w:rsid w:val="008A7B92"/>
    <w:rsid w:val="008B3718"/>
    <w:rsid w:val="008C1510"/>
    <w:rsid w:val="008C276A"/>
    <w:rsid w:val="008F5983"/>
    <w:rsid w:val="00920D50"/>
    <w:rsid w:val="009766CF"/>
    <w:rsid w:val="009C0750"/>
    <w:rsid w:val="00A147E8"/>
    <w:rsid w:val="00A15910"/>
    <w:rsid w:val="00A62B1A"/>
    <w:rsid w:val="00A70F4E"/>
    <w:rsid w:val="00AA330D"/>
    <w:rsid w:val="00AC6336"/>
    <w:rsid w:val="00B124F5"/>
    <w:rsid w:val="00B3298A"/>
    <w:rsid w:val="00B35C06"/>
    <w:rsid w:val="00B960CC"/>
    <w:rsid w:val="00BA7650"/>
    <w:rsid w:val="00BD3748"/>
    <w:rsid w:val="00BD740E"/>
    <w:rsid w:val="00BE1EAE"/>
    <w:rsid w:val="00C33A3D"/>
    <w:rsid w:val="00C6557A"/>
    <w:rsid w:val="00C73610"/>
    <w:rsid w:val="00C94B9E"/>
    <w:rsid w:val="00C9653C"/>
    <w:rsid w:val="00CF4F92"/>
    <w:rsid w:val="00D42C5E"/>
    <w:rsid w:val="00D46B37"/>
    <w:rsid w:val="00D50715"/>
    <w:rsid w:val="00D5493D"/>
    <w:rsid w:val="00D70513"/>
    <w:rsid w:val="00E0596F"/>
    <w:rsid w:val="00E90814"/>
    <w:rsid w:val="00E93235"/>
    <w:rsid w:val="00EA4D82"/>
    <w:rsid w:val="00EE1BBD"/>
    <w:rsid w:val="00F17756"/>
    <w:rsid w:val="00F64429"/>
    <w:rsid w:val="00F66490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8" ma:contentTypeDescription="Create a new document." ma:contentTypeScope="" ma:versionID="94065b7694a825dfdf52647522969c3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59ac3e5ae45001dbdd94c2e6d43d25f1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customXml/itemProps2.xml><?xml version="1.0" encoding="utf-8"?>
<ds:datastoreItem xmlns:ds="http://schemas.openxmlformats.org/officeDocument/2006/customXml" ds:itemID="{268784EA-4470-4EFF-A0B2-25DF932B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4</cp:revision>
  <cp:lastPrinted>2023-12-03T19:25:00Z</cp:lastPrinted>
  <dcterms:created xsi:type="dcterms:W3CDTF">2025-03-06T16:17:00Z</dcterms:created>
  <dcterms:modified xsi:type="dcterms:W3CDTF">2026-03-08T19:00:00Z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